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1F" w:rsidRPr="00F478AC" w:rsidRDefault="002A3C1F" w:rsidP="002A3C1F">
      <w:pPr>
        <w:spacing w:after="200" w:line="276" w:lineRule="auto"/>
        <w:rPr>
          <w:szCs w:val="28"/>
          <w:lang w:val="uk-UA"/>
        </w:rPr>
      </w:pPr>
      <w:r>
        <w:rPr>
          <w:b/>
          <w:caps/>
          <w:lang w:val="uk-UA"/>
        </w:rPr>
        <w:t xml:space="preserve">                                                                                                                   </w:t>
      </w:r>
      <w:r w:rsidRPr="00F478AC">
        <w:rPr>
          <w:b/>
          <w:caps/>
          <w:lang w:val="uk-UA"/>
        </w:rPr>
        <w:t>З</w:t>
      </w:r>
      <w:r w:rsidRPr="00F478AC">
        <w:rPr>
          <w:b/>
          <w:lang w:val="uk-UA"/>
        </w:rPr>
        <w:t xml:space="preserve">віт </w:t>
      </w:r>
    </w:p>
    <w:p w:rsidR="002A3C1F" w:rsidRPr="00F478AC" w:rsidRDefault="002A3C1F" w:rsidP="002A3C1F">
      <w:pPr>
        <w:jc w:val="center"/>
        <w:rPr>
          <w:lang w:val="uk-UA"/>
        </w:rPr>
      </w:pPr>
      <w:r w:rsidRPr="00F478AC">
        <w:rPr>
          <w:lang w:val="uk-UA"/>
        </w:rPr>
        <w:t>про проведення І етапу Всеукраїнської учнівської олімпіади</w:t>
      </w:r>
    </w:p>
    <w:p w:rsidR="002A3C1F" w:rsidRPr="00F478AC" w:rsidRDefault="002A3C1F" w:rsidP="002A3C1F">
      <w:pPr>
        <w:jc w:val="center"/>
        <w:rPr>
          <w:lang w:val="uk-UA"/>
        </w:rPr>
      </w:pPr>
      <w:r w:rsidRPr="00F478AC">
        <w:rPr>
          <w:lang w:val="uk-UA"/>
        </w:rPr>
        <w:t>2021/2022 навчального року</w:t>
      </w:r>
    </w:p>
    <w:p w:rsidR="002A3C1F" w:rsidRDefault="002A3C1F" w:rsidP="002A3C1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з </w:t>
      </w:r>
      <w:r w:rsidRPr="000C35E9">
        <w:rPr>
          <w:u w:val="single"/>
          <w:lang w:val="uk-UA"/>
        </w:rPr>
        <w:t>екології</w:t>
      </w:r>
    </w:p>
    <w:p w:rsidR="002A3C1F" w:rsidRPr="00F478AC" w:rsidRDefault="002A3C1F" w:rsidP="002A3C1F">
      <w:pPr>
        <w:rPr>
          <w:lang w:val="uk-UA"/>
        </w:rPr>
      </w:pPr>
      <w:r w:rsidRPr="00F478AC">
        <w:rPr>
          <w:b/>
          <w:lang w:val="uk-UA"/>
        </w:rPr>
        <w:t>1. Відомості про учасників олімпіади</w:t>
      </w:r>
      <w:r w:rsidRPr="00F478AC">
        <w:rPr>
          <w:lang w:val="uk-UA"/>
        </w:rPr>
        <w:t xml:space="preserve"> Донецького ліцею №2 Донецької селищної ради  Ізюмського району Харківської області </w:t>
      </w:r>
    </w:p>
    <w:p w:rsidR="002A3C1F" w:rsidRPr="00F478AC" w:rsidRDefault="002A3C1F" w:rsidP="002A3C1F">
      <w:pPr>
        <w:ind w:right="10"/>
        <w:rPr>
          <w:b/>
          <w:lang w:val="uk-UA"/>
        </w:rPr>
      </w:pPr>
    </w:p>
    <w:tbl>
      <w:tblPr>
        <w:tblpPr w:leftFromText="180" w:rightFromText="180" w:vertAnchor="page" w:horzAnchor="margin" w:tblpY="2731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792"/>
        <w:gridCol w:w="505"/>
        <w:gridCol w:w="720"/>
        <w:gridCol w:w="789"/>
        <w:gridCol w:w="508"/>
        <w:gridCol w:w="874"/>
        <w:gridCol w:w="720"/>
        <w:gridCol w:w="789"/>
        <w:gridCol w:w="508"/>
        <w:gridCol w:w="720"/>
        <w:gridCol w:w="789"/>
        <w:gridCol w:w="511"/>
        <w:gridCol w:w="723"/>
        <w:gridCol w:w="789"/>
        <w:gridCol w:w="508"/>
        <w:gridCol w:w="723"/>
        <w:gridCol w:w="789"/>
        <w:gridCol w:w="514"/>
        <w:gridCol w:w="430"/>
        <w:gridCol w:w="427"/>
        <w:gridCol w:w="636"/>
      </w:tblGrid>
      <w:tr w:rsidR="002A3C1F" w:rsidRPr="00F478AC" w:rsidTr="00293BEF">
        <w:trPr>
          <w:trHeight w:val="395"/>
        </w:trPr>
        <w:tc>
          <w:tcPr>
            <w:tcW w:w="1399" w:type="pct"/>
            <w:gridSpan w:val="6"/>
            <w:vMerge w:val="restar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Кількість навчальних закладів, учні яких брали участь у І етапі олімпіади</w:t>
            </w:r>
          </w:p>
        </w:tc>
        <w:tc>
          <w:tcPr>
            <w:tcW w:w="301" w:type="pct"/>
            <w:vMerge w:val="restar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Класи</w:t>
            </w:r>
          </w:p>
        </w:tc>
        <w:tc>
          <w:tcPr>
            <w:tcW w:w="2785" w:type="pct"/>
            <w:gridSpan w:val="12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Кількість учасників олімпіади за етапами</w:t>
            </w:r>
          </w:p>
        </w:tc>
        <w:tc>
          <w:tcPr>
            <w:tcW w:w="515" w:type="pct"/>
            <w:gridSpan w:val="3"/>
            <w:vMerge w:val="restar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Кількість переможців</w:t>
            </w:r>
          </w:p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І етапу за ступенями дипломів</w:t>
            </w:r>
          </w:p>
        </w:tc>
      </w:tr>
      <w:tr w:rsidR="002A3C1F" w:rsidRPr="00F478AC" w:rsidTr="00293BEF">
        <w:trPr>
          <w:trHeight w:val="369"/>
        </w:trPr>
        <w:tc>
          <w:tcPr>
            <w:tcW w:w="0" w:type="auto"/>
            <w:gridSpan w:val="6"/>
            <w:vMerge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91" w:type="pct"/>
            <w:gridSpan w:val="6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І етап</w:t>
            </w:r>
          </w:p>
        </w:tc>
        <w:tc>
          <w:tcPr>
            <w:tcW w:w="1393" w:type="pct"/>
            <w:gridSpan w:val="6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ІІ етап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2A3C1F" w:rsidRPr="00F478AC" w:rsidTr="00293BEF">
        <w:trPr>
          <w:trHeight w:val="355"/>
        </w:trPr>
        <w:tc>
          <w:tcPr>
            <w:tcW w:w="530" w:type="pct"/>
            <w:gridSpan w:val="2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міських</w:t>
            </w:r>
          </w:p>
        </w:tc>
        <w:tc>
          <w:tcPr>
            <w:tcW w:w="869" w:type="pct"/>
            <w:gridSpan w:val="4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сільських</w:t>
            </w:r>
          </w:p>
        </w:tc>
        <w:tc>
          <w:tcPr>
            <w:tcW w:w="0" w:type="auto"/>
            <w:vMerge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міських</w:t>
            </w:r>
          </w:p>
        </w:tc>
        <w:tc>
          <w:tcPr>
            <w:tcW w:w="696" w:type="pct"/>
            <w:gridSpan w:val="3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сільських</w:t>
            </w:r>
          </w:p>
        </w:tc>
        <w:tc>
          <w:tcPr>
            <w:tcW w:w="696" w:type="pct"/>
            <w:gridSpan w:val="3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міських</w:t>
            </w:r>
          </w:p>
        </w:tc>
        <w:tc>
          <w:tcPr>
            <w:tcW w:w="697" w:type="pct"/>
            <w:gridSpan w:val="3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сільських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2A3C1F" w:rsidRPr="00F478AC" w:rsidTr="00293BEF">
        <w:trPr>
          <w:cantSplit/>
          <w:trHeight w:val="1484"/>
        </w:trPr>
        <w:tc>
          <w:tcPr>
            <w:tcW w:w="258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3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 w:rsidRPr="00F478AC"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 w:rsidRPr="00F478AC">
              <w:rPr>
                <w:sz w:val="20"/>
                <w:szCs w:val="20"/>
                <w:lang w:val="uk-UA"/>
              </w:rPr>
              <w:t>.</w:t>
            </w:r>
          </w:p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4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248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 w:rsidRPr="00F478AC"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 w:rsidRPr="00F478AC">
              <w:rPr>
                <w:sz w:val="20"/>
                <w:szCs w:val="20"/>
                <w:lang w:val="uk-UA"/>
              </w:rPr>
              <w:t>.</w:t>
            </w:r>
          </w:p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5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0" w:type="auto"/>
            <w:vMerge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 w:rsidRPr="00F478AC"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 w:rsidRPr="00F478AC">
              <w:rPr>
                <w:sz w:val="20"/>
                <w:szCs w:val="20"/>
                <w:lang w:val="uk-UA"/>
              </w:rPr>
              <w:t>.</w:t>
            </w:r>
          </w:p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5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248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 w:rsidRPr="00F478AC"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 w:rsidRPr="00F478AC">
              <w:rPr>
                <w:sz w:val="20"/>
                <w:szCs w:val="20"/>
                <w:lang w:val="uk-UA"/>
              </w:rPr>
              <w:t>.</w:t>
            </w:r>
          </w:p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6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249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 w:rsidRPr="00F478AC"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 w:rsidRPr="00F478AC">
              <w:rPr>
                <w:sz w:val="20"/>
                <w:szCs w:val="20"/>
                <w:lang w:val="uk-UA"/>
              </w:rPr>
              <w:t>.</w:t>
            </w:r>
          </w:p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5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249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 w:rsidRPr="00F478AC"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 w:rsidRPr="00F478AC">
              <w:rPr>
                <w:sz w:val="20"/>
                <w:szCs w:val="20"/>
                <w:lang w:val="uk-UA"/>
              </w:rPr>
              <w:t>.</w:t>
            </w:r>
          </w:p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6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148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47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20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2A3C1F" w:rsidRPr="00F478AC" w:rsidTr="00293BEF">
        <w:trPr>
          <w:cantSplit/>
          <w:trHeight w:val="159"/>
        </w:trPr>
        <w:tc>
          <w:tcPr>
            <w:tcW w:w="258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textDirection w:val="btLr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2A3C1F" w:rsidRPr="00F478AC" w:rsidTr="00293BEF">
        <w:trPr>
          <w:trHeight w:val="284"/>
        </w:trPr>
        <w:tc>
          <w:tcPr>
            <w:tcW w:w="25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2A3C1F" w:rsidRPr="00F478AC" w:rsidTr="00293BEF">
        <w:trPr>
          <w:trHeight w:val="284"/>
        </w:trPr>
        <w:tc>
          <w:tcPr>
            <w:tcW w:w="25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2A3C1F" w:rsidRPr="00F478AC" w:rsidTr="00293BEF">
        <w:trPr>
          <w:trHeight w:val="284"/>
        </w:trPr>
        <w:tc>
          <w:tcPr>
            <w:tcW w:w="25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2A3C1F" w:rsidRPr="00F478AC" w:rsidTr="00293BEF">
        <w:trPr>
          <w:trHeight w:val="284"/>
        </w:trPr>
        <w:tc>
          <w:tcPr>
            <w:tcW w:w="25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 w:rsidRPr="00F478A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7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0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2A3C1F" w:rsidRPr="00F478AC" w:rsidTr="00293BEF">
        <w:trPr>
          <w:trHeight w:val="284"/>
        </w:trPr>
        <w:tc>
          <w:tcPr>
            <w:tcW w:w="258" w:type="pct"/>
            <w:vMerge w:val="restar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Merge w:val="restar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Merge w:val="restar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Merge w:val="restar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7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0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2A3C1F" w:rsidRPr="00F478AC" w:rsidTr="00293BEF">
        <w:trPr>
          <w:trHeight w:val="424"/>
        </w:trPr>
        <w:tc>
          <w:tcPr>
            <w:tcW w:w="0" w:type="auto"/>
            <w:vMerge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2A3C1F" w:rsidRPr="00F478AC" w:rsidRDefault="002A3C1F" w:rsidP="00293BEF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7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  <w:r w:rsidRPr="00F478A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</w:tr>
      <w:tr w:rsidR="002A3C1F" w:rsidRPr="00F478AC" w:rsidTr="00293BEF">
        <w:trPr>
          <w:trHeight w:val="424"/>
        </w:trPr>
        <w:tc>
          <w:tcPr>
            <w:tcW w:w="5000" w:type="pct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  <w:p w:rsidR="002A3C1F" w:rsidRPr="00F478AC" w:rsidRDefault="002A3C1F" w:rsidP="00293BEF">
            <w:pPr>
              <w:jc w:val="center"/>
              <w:rPr>
                <w:b/>
                <w:lang w:val="uk-UA"/>
              </w:rPr>
            </w:pPr>
          </w:p>
          <w:p w:rsidR="002A3C1F" w:rsidRDefault="002A3C1F" w:rsidP="00293BEF">
            <w:pPr>
              <w:ind w:right="10"/>
              <w:rPr>
                <w:b/>
                <w:lang w:val="uk-UA"/>
              </w:rPr>
            </w:pPr>
          </w:p>
          <w:p w:rsidR="00367EF6" w:rsidRPr="00F478AC" w:rsidRDefault="00367EF6" w:rsidP="00293BEF">
            <w:pPr>
              <w:ind w:right="10"/>
              <w:rPr>
                <w:b/>
                <w:lang w:val="uk-UA"/>
              </w:rPr>
            </w:pPr>
          </w:p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  <w:p w:rsidR="002A3C1F" w:rsidRPr="00F478AC" w:rsidRDefault="002A3C1F" w:rsidP="00293BEF">
            <w:pPr>
              <w:ind w:right="10"/>
              <w:rPr>
                <w:b/>
                <w:lang w:val="uk-UA"/>
              </w:rPr>
            </w:pPr>
          </w:p>
        </w:tc>
      </w:tr>
    </w:tbl>
    <w:p w:rsidR="007839B1" w:rsidRPr="00B2000E" w:rsidRDefault="007839B1" w:rsidP="0057549F">
      <w:pPr>
        <w:spacing w:line="360" w:lineRule="auto"/>
        <w:ind w:firstLine="6521"/>
        <w:rPr>
          <w:b/>
          <w:caps/>
          <w:sz w:val="22"/>
          <w:szCs w:val="20"/>
          <w:lang w:val="uk-UA"/>
        </w:rPr>
      </w:pPr>
    </w:p>
    <w:p w:rsidR="006E66CF" w:rsidRDefault="006E66CF" w:rsidP="002A3C1F">
      <w:pPr>
        <w:jc w:val="both"/>
        <w:rPr>
          <w:b/>
          <w:lang w:val="uk-UA"/>
        </w:rPr>
      </w:pPr>
    </w:p>
    <w:p w:rsidR="006E66CF" w:rsidRDefault="006E66CF" w:rsidP="002A3C1F">
      <w:pPr>
        <w:jc w:val="both"/>
        <w:rPr>
          <w:b/>
          <w:lang w:val="uk-UA"/>
        </w:rPr>
      </w:pPr>
    </w:p>
    <w:p w:rsidR="006E66CF" w:rsidRDefault="006E66CF" w:rsidP="002A3C1F">
      <w:pPr>
        <w:jc w:val="both"/>
        <w:rPr>
          <w:b/>
          <w:lang w:val="uk-UA"/>
        </w:rPr>
      </w:pPr>
    </w:p>
    <w:p w:rsidR="006E66CF" w:rsidRDefault="006E66CF" w:rsidP="002A3C1F">
      <w:pPr>
        <w:jc w:val="both"/>
        <w:rPr>
          <w:b/>
          <w:lang w:val="uk-UA"/>
        </w:rPr>
      </w:pPr>
    </w:p>
    <w:p w:rsidR="006E66CF" w:rsidRDefault="006E66CF" w:rsidP="002A3C1F">
      <w:pPr>
        <w:jc w:val="both"/>
        <w:rPr>
          <w:b/>
          <w:lang w:val="uk-UA"/>
        </w:rPr>
      </w:pPr>
    </w:p>
    <w:p w:rsidR="009A624E" w:rsidRDefault="009A624E" w:rsidP="002A3C1F">
      <w:pPr>
        <w:jc w:val="both"/>
        <w:rPr>
          <w:b/>
          <w:lang w:val="uk-UA"/>
        </w:rPr>
      </w:pPr>
    </w:p>
    <w:p w:rsidR="002A3C1F" w:rsidRPr="00B66301" w:rsidRDefault="002A3C1F" w:rsidP="002A3C1F">
      <w:pPr>
        <w:jc w:val="both"/>
        <w:rPr>
          <w:b/>
          <w:lang w:val="uk-UA"/>
        </w:rPr>
      </w:pPr>
      <w:r>
        <w:rPr>
          <w:b/>
          <w:lang w:val="uk-UA"/>
        </w:rPr>
        <w:lastRenderedPageBreak/>
        <w:t xml:space="preserve">2. Переможці </w:t>
      </w:r>
      <w:r w:rsidRPr="00B66301">
        <w:rPr>
          <w:b/>
          <w:lang w:val="uk-UA"/>
        </w:rPr>
        <w:t>І етапу Всеукраїнської учнівської олімпіади:</w:t>
      </w:r>
    </w:p>
    <w:p w:rsidR="00A62247" w:rsidRPr="00B2000E" w:rsidRDefault="00A62247" w:rsidP="00E0769D">
      <w:pPr>
        <w:jc w:val="center"/>
        <w:rPr>
          <w:lang w:val="uk-UA"/>
        </w:rPr>
      </w:pPr>
    </w:p>
    <w:tbl>
      <w:tblPr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2686"/>
        <w:gridCol w:w="2976"/>
        <w:gridCol w:w="700"/>
        <w:gridCol w:w="1832"/>
        <w:gridCol w:w="2319"/>
        <w:gridCol w:w="1644"/>
        <w:gridCol w:w="833"/>
        <w:gridCol w:w="666"/>
      </w:tblGrid>
      <w:tr w:rsidR="006E66CF" w:rsidRPr="00B2000E" w:rsidTr="006E66CF">
        <w:trPr>
          <w:cantSplit/>
          <w:trHeight w:val="1986"/>
        </w:trPr>
        <w:tc>
          <w:tcPr>
            <w:tcW w:w="461" w:type="dxa"/>
            <w:vAlign w:val="center"/>
          </w:tcPr>
          <w:p w:rsidR="006E66CF" w:rsidRPr="00B2000E" w:rsidRDefault="006E66CF" w:rsidP="0068640F">
            <w:pPr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№</w:t>
            </w:r>
          </w:p>
          <w:p w:rsidR="006E66CF" w:rsidRPr="00B2000E" w:rsidRDefault="006E66CF" w:rsidP="0068640F">
            <w:pPr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2686" w:type="dxa"/>
            <w:vAlign w:val="center"/>
          </w:tcPr>
          <w:p w:rsidR="006E66CF" w:rsidRPr="00B2000E" w:rsidRDefault="006E66CF" w:rsidP="0068640F">
            <w:pPr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Прізвище, ім’я та по батькові учня</w:t>
            </w:r>
          </w:p>
        </w:tc>
        <w:tc>
          <w:tcPr>
            <w:tcW w:w="2976" w:type="dxa"/>
            <w:vAlign w:val="center"/>
          </w:tcPr>
          <w:p w:rsidR="006E66CF" w:rsidRPr="00B2000E" w:rsidRDefault="006E66CF" w:rsidP="0068640F">
            <w:pPr>
              <w:jc w:val="center"/>
              <w:rPr>
                <w:lang w:val="uk-UA"/>
              </w:rPr>
            </w:pPr>
            <w:r w:rsidRPr="00B2000E">
              <w:rPr>
                <w:sz w:val="22"/>
                <w:szCs w:val="20"/>
                <w:lang w:val="uk-UA"/>
              </w:rPr>
              <w:t>Повна назва закладу освіти</w:t>
            </w:r>
          </w:p>
        </w:tc>
        <w:tc>
          <w:tcPr>
            <w:tcW w:w="700" w:type="dxa"/>
            <w:textDirection w:val="btLr"/>
            <w:vAlign w:val="center"/>
          </w:tcPr>
          <w:p w:rsidR="006E66CF" w:rsidRPr="00B2000E" w:rsidRDefault="006E66CF" w:rsidP="0068640F">
            <w:pPr>
              <w:ind w:left="113" w:right="113"/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Клас навчання</w:t>
            </w:r>
          </w:p>
        </w:tc>
        <w:tc>
          <w:tcPr>
            <w:tcW w:w="1832" w:type="dxa"/>
            <w:vAlign w:val="center"/>
          </w:tcPr>
          <w:p w:rsidR="006E66CF" w:rsidRPr="00B2000E" w:rsidRDefault="006E66CF" w:rsidP="0068640F">
            <w:pPr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Профіль навчання</w:t>
            </w:r>
          </w:p>
        </w:tc>
        <w:tc>
          <w:tcPr>
            <w:tcW w:w="2319" w:type="dxa"/>
            <w:vAlign w:val="center"/>
          </w:tcPr>
          <w:p w:rsidR="006E66CF" w:rsidRPr="00B2000E" w:rsidRDefault="006E66CF" w:rsidP="0068640F">
            <w:pPr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Прізвище, ім’я, по батькові особи, яка підготувала учня до олімпіади</w:t>
            </w:r>
          </w:p>
        </w:tc>
        <w:tc>
          <w:tcPr>
            <w:tcW w:w="1644" w:type="dxa"/>
            <w:textDirection w:val="btLr"/>
          </w:tcPr>
          <w:p w:rsidR="006E66CF" w:rsidRPr="00B2000E" w:rsidRDefault="006E66CF" w:rsidP="0068640F">
            <w:pPr>
              <w:ind w:left="113" w:right="113"/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Категорія  вчителя, який підготував</w:t>
            </w:r>
          </w:p>
        </w:tc>
        <w:tc>
          <w:tcPr>
            <w:tcW w:w="833" w:type="dxa"/>
            <w:textDirection w:val="btLr"/>
            <w:vAlign w:val="center"/>
          </w:tcPr>
          <w:p w:rsidR="006E66CF" w:rsidRPr="00B2000E" w:rsidRDefault="006E66CF" w:rsidP="0068640F">
            <w:pPr>
              <w:ind w:left="113" w:right="113"/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Кількість набраних балів</w:t>
            </w:r>
          </w:p>
        </w:tc>
        <w:tc>
          <w:tcPr>
            <w:tcW w:w="666" w:type="dxa"/>
            <w:textDirection w:val="btLr"/>
            <w:vAlign w:val="center"/>
          </w:tcPr>
          <w:p w:rsidR="006E66CF" w:rsidRPr="00B2000E" w:rsidRDefault="006E66CF" w:rsidP="0068640F">
            <w:pPr>
              <w:ind w:left="113" w:right="113"/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Місце, зайняте на І етапі</w:t>
            </w:r>
          </w:p>
        </w:tc>
      </w:tr>
      <w:tr w:rsidR="006E66CF" w:rsidRPr="00482DDF" w:rsidTr="009A624E">
        <w:trPr>
          <w:trHeight w:val="1092"/>
        </w:trPr>
        <w:tc>
          <w:tcPr>
            <w:tcW w:w="461" w:type="dxa"/>
            <w:vAlign w:val="center"/>
          </w:tcPr>
          <w:p w:rsidR="006E66CF" w:rsidRPr="003B37A1" w:rsidRDefault="006E66CF" w:rsidP="007007A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2686" w:type="dxa"/>
            <w:vAlign w:val="center"/>
          </w:tcPr>
          <w:p w:rsidR="006E66CF" w:rsidRPr="00DD29E0" w:rsidRDefault="006E66CF" w:rsidP="009A624E">
            <w:pPr>
              <w:rPr>
                <w:lang w:val="uk-UA"/>
              </w:rPr>
            </w:pPr>
            <w:r>
              <w:rPr>
                <w:lang w:val="uk-UA"/>
              </w:rPr>
              <w:t>Дубовик Стефанія Віталіївна</w:t>
            </w:r>
          </w:p>
        </w:tc>
        <w:tc>
          <w:tcPr>
            <w:tcW w:w="2976" w:type="dxa"/>
          </w:tcPr>
          <w:p w:rsidR="006E66CF" w:rsidRPr="00DD29E0" w:rsidRDefault="006E66CF" w:rsidP="007007A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00" w:type="dxa"/>
            <w:vAlign w:val="center"/>
          </w:tcPr>
          <w:p w:rsidR="006E66CF" w:rsidRPr="00B2000E" w:rsidRDefault="006E66CF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F" w:rsidRPr="004F0D3D" w:rsidRDefault="00EA5B1B" w:rsidP="00EA5B1B">
            <w:pPr>
              <w:ind w:right="-108" w:hanging="111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Профільне вивчення математики</w:t>
            </w:r>
          </w:p>
        </w:tc>
        <w:tc>
          <w:tcPr>
            <w:tcW w:w="2319" w:type="dxa"/>
            <w:vAlign w:val="center"/>
          </w:tcPr>
          <w:p w:rsidR="006E66CF" w:rsidRPr="007C1E65" w:rsidRDefault="006E66CF" w:rsidP="00E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1644" w:type="dxa"/>
          </w:tcPr>
          <w:p w:rsidR="006E66CF" w:rsidRDefault="006E66CF" w:rsidP="007007A2">
            <w:pPr>
              <w:jc w:val="center"/>
              <w:rPr>
                <w:lang w:val="uk-UA"/>
              </w:rPr>
            </w:pPr>
          </w:p>
          <w:p w:rsidR="006E66CF" w:rsidRPr="00DD29E0" w:rsidRDefault="006E66CF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833" w:type="dxa"/>
            <w:vAlign w:val="center"/>
          </w:tcPr>
          <w:p w:rsidR="006E66CF" w:rsidRPr="00B2000E" w:rsidRDefault="006E66CF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66" w:type="dxa"/>
            <w:vAlign w:val="center"/>
          </w:tcPr>
          <w:p w:rsidR="006E66CF" w:rsidRPr="00482DDF" w:rsidRDefault="006E66CF" w:rsidP="007007A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II</w:t>
            </w:r>
          </w:p>
        </w:tc>
      </w:tr>
      <w:tr w:rsidR="00EA5B1B" w:rsidRPr="00B2000E" w:rsidTr="009A624E">
        <w:trPr>
          <w:trHeight w:val="1092"/>
        </w:trPr>
        <w:tc>
          <w:tcPr>
            <w:tcW w:w="461" w:type="dxa"/>
            <w:vAlign w:val="center"/>
          </w:tcPr>
          <w:p w:rsidR="00EA5B1B" w:rsidRPr="003B37A1" w:rsidRDefault="00EA5B1B" w:rsidP="007007A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2686" w:type="dxa"/>
            <w:vAlign w:val="center"/>
          </w:tcPr>
          <w:p w:rsidR="00EA5B1B" w:rsidRDefault="00EA5B1B" w:rsidP="009A624E">
            <w:pPr>
              <w:rPr>
                <w:lang w:val="uk-UA"/>
              </w:rPr>
            </w:pPr>
            <w:r>
              <w:rPr>
                <w:lang w:val="uk-UA"/>
              </w:rPr>
              <w:t>Кузьменко Андрій</w:t>
            </w:r>
          </w:p>
          <w:p w:rsidR="00EA5B1B" w:rsidRPr="003B37A1" w:rsidRDefault="00EA5B1B" w:rsidP="009A624E">
            <w:pPr>
              <w:rPr>
                <w:lang w:val="uk-UA"/>
              </w:rPr>
            </w:pPr>
            <w:r>
              <w:rPr>
                <w:lang w:val="uk-UA"/>
              </w:rPr>
              <w:t>Едуардович</w:t>
            </w:r>
          </w:p>
        </w:tc>
        <w:tc>
          <w:tcPr>
            <w:tcW w:w="2976" w:type="dxa"/>
          </w:tcPr>
          <w:p w:rsidR="00EA5B1B" w:rsidRPr="003B37A1" w:rsidRDefault="00EA5B1B" w:rsidP="007007A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00" w:type="dxa"/>
            <w:vAlign w:val="center"/>
          </w:tcPr>
          <w:p w:rsidR="00EA5B1B" w:rsidRPr="00B2000E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B" w:rsidRPr="004F0D3D" w:rsidRDefault="00EA5B1B" w:rsidP="00293BEF">
            <w:pPr>
              <w:ind w:right="-108" w:hanging="111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Профільне вивчення математики</w:t>
            </w:r>
          </w:p>
        </w:tc>
        <w:tc>
          <w:tcPr>
            <w:tcW w:w="2319" w:type="dxa"/>
            <w:vAlign w:val="center"/>
          </w:tcPr>
          <w:p w:rsidR="00EA5B1B" w:rsidRPr="003B37A1" w:rsidRDefault="00EA5B1B" w:rsidP="00E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1644" w:type="dxa"/>
          </w:tcPr>
          <w:p w:rsidR="00EA5B1B" w:rsidRDefault="00EA5B1B" w:rsidP="007007A2">
            <w:pPr>
              <w:jc w:val="center"/>
              <w:rPr>
                <w:lang w:val="uk-UA"/>
              </w:rPr>
            </w:pPr>
          </w:p>
          <w:p w:rsidR="00EA5B1B" w:rsidRPr="00DD29E0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833" w:type="dxa"/>
            <w:vAlign w:val="center"/>
          </w:tcPr>
          <w:p w:rsidR="00EA5B1B" w:rsidRPr="007C1E65" w:rsidRDefault="00EA5B1B" w:rsidP="007007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66" w:type="dxa"/>
            <w:vAlign w:val="center"/>
          </w:tcPr>
          <w:p w:rsidR="00EA5B1B" w:rsidRPr="007C1E65" w:rsidRDefault="00EA5B1B" w:rsidP="007007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A5B1B" w:rsidRPr="00482DDF" w:rsidTr="009A624E">
        <w:trPr>
          <w:trHeight w:val="1092"/>
        </w:trPr>
        <w:tc>
          <w:tcPr>
            <w:tcW w:w="461" w:type="dxa"/>
            <w:vAlign w:val="center"/>
          </w:tcPr>
          <w:p w:rsidR="00EA5B1B" w:rsidRPr="003B37A1" w:rsidRDefault="00EA5B1B" w:rsidP="007007A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2686" w:type="dxa"/>
            <w:vAlign w:val="center"/>
          </w:tcPr>
          <w:p w:rsidR="00EA5B1B" w:rsidRDefault="00EA5B1B" w:rsidP="009A624E">
            <w:pPr>
              <w:rPr>
                <w:lang w:val="uk-UA"/>
              </w:rPr>
            </w:pPr>
            <w:r>
              <w:rPr>
                <w:lang w:val="uk-UA"/>
              </w:rPr>
              <w:t>Пивовар Станіслав</w:t>
            </w:r>
          </w:p>
          <w:p w:rsidR="00EA5B1B" w:rsidRPr="00DD29E0" w:rsidRDefault="00EA5B1B" w:rsidP="009A624E">
            <w:pPr>
              <w:rPr>
                <w:lang w:val="uk-UA"/>
              </w:rPr>
            </w:pPr>
            <w:r>
              <w:rPr>
                <w:lang w:val="uk-UA"/>
              </w:rPr>
              <w:t>Євгенович</w:t>
            </w:r>
          </w:p>
        </w:tc>
        <w:tc>
          <w:tcPr>
            <w:tcW w:w="2976" w:type="dxa"/>
          </w:tcPr>
          <w:p w:rsidR="00EA5B1B" w:rsidRPr="00482DDF" w:rsidRDefault="00EA5B1B" w:rsidP="007007A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00" w:type="dxa"/>
            <w:vAlign w:val="center"/>
          </w:tcPr>
          <w:p w:rsidR="00EA5B1B" w:rsidRPr="00B2000E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1B" w:rsidRPr="004F0D3D" w:rsidRDefault="00EA5B1B" w:rsidP="007007A2">
            <w:pPr>
              <w:ind w:right="-108" w:hanging="111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Профільне вивчення української мови та літер</w:t>
            </w:r>
            <w:r w:rsidR="00743A22">
              <w:rPr>
                <w:szCs w:val="20"/>
                <w:lang w:val="uk-UA"/>
              </w:rPr>
              <w:t>атури</w:t>
            </w:r>
          </w:p>
        </w:tc>
        <w:tc>
          <w:tcPr>
            <w:tcW w:w="2319" w:type="dxa"/>
            <w:vAlign w:val="center"/>
          </w:tcPr>
          <w:p w:rsidR="00EA5B1B" w:rsidRPr="00482DDF" w:rsidRDefault="00EA5B1B" w:rsidP="00E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1644" w:type="dxa"/>
          </w:tcPr>
          <w:p w:rsidR="00EA5B1B" w:rsidRDefault="00EA5B1B" w:rsidP="007007A2">
            <w:pPr>
              <w:jc w:val="center"/>
              <w:rPr>
                <w:lang w:val="uk-UA"/>
              </w:rPr>
            </w:pPr>
          </w:p>
          <w:p w:rsidR="00EA5B1B" w:rsidRPr="00482DDF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833" w:type="dxa"/>
            <w:vAlign w:val="center"/>
          </w:tcPr>
          <w:p w:rsidR="00EA5B1B" w:rsidRPr="00B2000E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666" w:type="dxa"/>
            <w:vAlign w:val="center"/>
          </w:tcPr>
          <w:p w:rsidR="00EA5B1B" w:rsidRPr="00B2000E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I</w:t>
            </w:r>
          </w:p>
        </w:tc>
      </w:tr>
      <w:tr w:rsidR="00EA5B1B" w:rsidRPr="00482DDF" w:rsidTr="009A624E">
        <w:trPr>
          <w:trHeight w:val="1092"/>
        </w:trPr>
        <w:tc>
          <w:tcPr>
            <w:tcW w:w="461" w:type="dxa"/>
            <w:vAlign w:val="center"/>
          </w:tcPr>
          <w:p w:rsidR="00EA5B1B" w:rsidRPr="003B37A1" w:rsidRDefault="00EA5B1B" w:rsidP="007007A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2686" w:type="dxa"/>
            <w:vAlign w:val="center"/>
          </w:tcPr>
          <w:p w:rsidR="00EA5B1B" w:rsidRDefault="00EA5B1B" w:rsidP="009A62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Мохонько</w:t>
            </w:r>
            <w:proofErr w:type="spellEnd"/>
            <w:r>
              <w:rPr>
                <w:lang w:val="uk-UA"/>
              </w:rPr>
              <w:t xml:space="preserve"> Данило</w:t>
            </w:r>
          </w:p>
          <w:p w:rsidR="00EA5B1B" w:rsidRPr="00482DDF" w:rsidRDefault="00EA5B1B" w:rsidP="009A624E">
            <w:pPr>
              <w:rPr>
                <w:lang w:val="uk-UA"/>
              </w:rPr>
            </w:pPr>
            <w:r>
              <w:rPr>
                <w:lang w:val="uk-UA"/>
              </w:rPr>
              <w:t>Андрійович</w:t>
            </w:r>
          </w:p>
        </w:tc>
        <w:tc>
          <w:tcPr>
            <w:tcW w:w="2976" w:type="dxa"/>
          </w:tcPr>
          <w:p w:rsidR="00EA5B1B" w:rsidRPr="00482DDF" w:rsidRDefault="00EA5B1B" w:rsidP="007007A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00" w:type="dxa"/>
            <w:vAlign w:val="center"/>
          </w:tcPr>
          <w:p w:rsidR="00EA5B1B" w:rsidRPr="00B2000E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1B" w:rsidRDefault="00743A22" w:rsidP="007007A2">
            <w:pPr>
              <w:ind w:right="-108" w:hanging="111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Профільне вивчення української мови та літератури</w:t>
            </w:r>
          </w:p>
        </w:tc>
        <w:tc>
          <w:tcPr>
            <w:tcW w:w="2319" w:type="dxa"/>
            <w:vAlign w:val="center"/>
          </w:tcPr>
          <w:p w:rsidR="00EA5B1B" w:rsidRPr="00482DDF" w:rsidRDefault="00EA5B1B" w:rsidP="00E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1644" w:type="dxa"/>
          </w:tcPr>
          <w:p w:rsidR="00EA5B1B" w:rsidRDefault="00EA5B1B" w:rsidP="007007A2">
            <w:pPr>
              <w:jc w:val="center"/>
              <w:rPr>
                <w:lang w:val="uk-UA"/>
              </w:rPr>
            </w:pPr>
          </w:p>
          <w:p w:rsidR="00EA5B1B" w:rsidRPr="00482DDF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bookmarkStart w:id="0" w:name="_GoBack"/>
            <w:bookmarkEnd w:id="0"/>
            <w:r>
              <w:rPr>
                <w:lang w:val="uk-UA"/>
              </w:rPr>
              <w:t>ища</w:t>
            </w:r>
          </w:p>
        </w:tc>
        <w:tc>
          <w:tcPr>
            <w:tcW w:w="833" w:type="dxa"/>
            <w:vAlign w:val="center"/>
          </w:tcPr>
          <w:p w:rsidR="00EA5B1B" w:rsidRPr="00B2000E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666" w:type="dxa"/>
            <w:vAlign w:val="center"/>
          </w:tcPr>
          <w:p w:rsidR="00EA5B1B" w:rsidRPr="00B2000E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II</w:t>
            </w:r>
          </w:p>
        </w:tc>
      </w:tr>
      <w:tr w:rsidR="00EA5B1B" w:rsidRPr="00482DDF" w:rsidTr="009A624E">
        <w:trPr>
          <w:trHeight w:val="1108"/>
        </w:trPr>
        <w:tc>
          <w:tcPr>
            <w:tcW w:w="461" w:type="dxa"/>
            <w:vAlign w:val="center"/>
          </w:tcPr>
          <w:p w:rsidR="00EA5B1B" w:rsidRPr="003B37A1" w:rsidRDefault="00EA5B1B" w:rsidP="007007A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2686" w:type="dxa"/>
            <w:vAlign w:val="center"/>
          </w:tcPr>
          <w:p w:rsidR="00EA5B1B" w:rsidRPr="00482DDF" w:rsidRDefault="00EA5B1B" w:rsidP="009A62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Лесікова</w:t>
            </w:r>
            <w:proofErr w:type="spellEnd"/>
            <w:r>
              <w:rPr>
                <w:lang w:val="uk-UA"/>
              </w:rPr>
              <w:t xml:space="preserve"> Лілія Володимирівна</w:t>
            </w:r>
          </w:p>
        </w:tc>
        <w:tc>
          <w:tcPr>
            <w:tcW w:w="2976" w:type="dxa"/>
          </w:tcPr>
          <w:p w:rsidR="00EA5B1B" w:rsidRPr="00482DDF" w:rsidRDefault="00EA5B1B" w:rsidP="007007A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00" w:type="dxa"/>
            <w:vAlign w:val="center"/>
          </w:tcPr>
          <w:p w:rsidR="00EA5B1B" w:rsidRPr="00B2000E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1B" w:rsidRDefault="00743A22" w:rsidP="007007A2">
            <w:pPr>
              <w:ind w:right="-108" w:hanging="111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Профільне вивчення української мови та літератури</w:t>
            </w:r>
          </w:p>
        </w:tc>
        <w:tc>
          <w:tcPr>
            <w:tcW w:w="2319" w:type="dxa"/>
            <w:vAlign w:val="center"/>
          </w:tcPr>
          <w:p w:rsidR="00EA5B1B" w:rsidRPr="00482DDF" w:rsidRDefault="00EA5B1B" w:rsidP="00E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1644" w:type="dxa"/>
          </w:tcPr>
          <w:p w:rsidR="00EA5B1B" w:rsidRDefault="00EA5B1B" w:rsidP="007007A2">
            <w:pPr>
              <w:jc w:val="center"/>
              <w:rPr>
                <w:lang w:val="uk-UA"/>
              </w:rPr>
            </w:pPr>
          </w:p>
          <w:p w:rsidR="00EA5B1B" w:rsidRPr="00482DDF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833" w:type="dxa"/>
            <w:vAlign w:val="center"/>
          </w:tcPr>
          <w:p w:rsidR="00EA5B1B" w:rsidRPr="00B2000E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66" w:type="dxa"/>
            <w:vAlign w:val="center"/>
          </w:tcPr>
          <w:p w:rsidR="00EA5B1B" w:rsidRPr="00B2000E" w:rsidRDefault="00EA5B1B" w:rsidP="007007A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III</w:t>
            </w:r>
          </w:p>
        </w:tc>
      </w:tr>
    </w:tbl>
    <w:p w:rsidR="006E66CF" w:rsidRDefault="006E66CF" w:rsidP="006E66CF">
      <w:pPr>
        <w:ind w:firstLine="570"/>
        <w:rPr>
          <w:sz w:val="22"/>
          <w:szCs w:val="20"/>
          <w:lang w:val="uk-UA"/>
        </w:rPr>
      </w:pPr>
    </w:p>
    <w:p w:rsidR="00740ADE" w:rsidRPr="00B2000E" w:rsidRDefault="00740ADE" w:rsidP="006E66CF">
      <w:pPr>
        <w:ind w:firstLine="570"/>
        <w:rPr>
          <w:b/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>Керівником команди призначено</w:t>
      </w:r>
      <w:r w:rsidR="00CB512E" w:rsidRPr="00B2000E">
        <w:rPr>
          <w:sz w:val="22"/>
          <w:szCs w:val="20"/>
          <w:lang w:val="uk-UA"/>
        </w:rPr>
        <w:t xml:space="preserve"> ______________</w:t>
      </w:r>
    </w:p>
    <w:p w:rsidR="00CB512E" w:rsidRPr="00B2000E" w:rsidRDefault="00CB512E" w:rsidP="00FD1A03">
      <w:pPr>
        <w:spacing w:line="276" w:lineRule="auto"/>
        <w:ind w:left="567"/>
        <w:jc w:val="both"/>
        <w:rPr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 xml:space="preserve">Директор </w:t>
      </w:r>
      <w:r w:rsidR="00641DE5">
        <w:rPr>
          <w:sz w:val="22"/>
          <w:szCs w:val="20"/>
          <w:lang w:val="uk-UA"/>
        </w:rPr>
        <w:t>ліцею</w:t>
      </w:r>
      <w:r w:rsidRPr="00B2000E">
        <w:rPr>
          <w:sz w:val="22"/>
          <w:szCs w:val="20"/>
          <w:lang w:val="uk-UA"/>
        </w:rPr>
        <w:tab/>
        <w:t xml:space="preserve">                                                                        </w:t>
      </w:r>
      <w:r w:rsidR="00641DE5">
        <w:rPr>
          <w:sz w:val="22"/>
          <w:szCs w:val="20"/>
          <w:lang w:val="uk-UA"/>
        </w:rPr>
        <w:t xml:space="preserve">                               </w:t>
      </w:r>
      <w:r w:rsidRPr="00B2000E">
        <w:rPr>
          <w:sz w:val="22"/>
          <w:szCs w:val="20"/>
          <w:lang w:val="uk-UA"/>
        </w:rPr>
        <w:t xml:space="preserve">Олена СОБКІВ          </w:t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</w:p>
    <w:p w:rsidR="00CB512E" w:rsidRPr="00B2000E" w:rsidRDefault="00CB512E" w:rsidP="00FD1A03">
      <w:pPr>
        <w:spacing w:line="276" w:lineRule="auto"/>
        <w:ind w:left="567"/>
        <w:jc w:val="both"/>
        <w:rPr>
          <w:b/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 xml:space="preserve">Голова оргкомітету олімпіади                                                </w:t>
      </w:r>
      <w:r w:rsidR="00641DE5">
        <w:rPr>
          <w:sz w:val="22"/>
          <w:szCs w:val="20"/>
          <w:lang w:val="uk-UA"/>
        </w:rPr>
        <w:t xml:space="preserve">                               </w:t>
      </w:r>
      <w:r w:rsidRPr="00B2000E">
        <w:rPr>
          <w:sz w:val="22"/>
          <w:szCs w:val="20"/>
          <w:lang w:val="uk-UA"/>
        </w:rPr>
        <w:t xml:space="preserve">Галина АНДРІЙЧУК            </w:t>
      </w:r>
    </w:p>
    <w:p w:rsidR="00CB512E" w:rsidRPr="00B2000E" w:rsidRDefault="00CB512E" w:rsidP="00FD1A03">
      <w:pPr>
        <w:spacing w:line="276" w:lineRule="auto"/>
        <w:ind w:left="567"/>
        <w:jc w:val="both"/>
        <w:rPr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>Голова журі олімпіади</w:t>
      </w:r>
      <w:r w:rsidRPr="00B2000E">
        <w:rPr>
          <w:sz w:val="22"/>
          <w:szCs w:val="20"/>
          <w:lang w:val="uk-UA"/>
        </w:rPr>
        <w:tab/>
        <w:t xml:space="preserve">                                                                                          </w:t>
      </w:r>
      <w:r w:rsidR="002D7E59">
        <w:rPr>
          <w:sz w:val="22"/>
          <w:szCs w:val="20"/>
          <w:lang w:val="uk-UA"/>
        </w:rPr>
        <w:t xml:space="preserve">   </w:t>
      </w:r>
      <w:r w:rsidR="00641DE5">
        <w:rPr>
          <w:sz w:val="22"/>
          <w:szCs w:val="20"/>
          <w:lang w:val="uk-UA"/>
        </w:rPr>
        <w:t xml:space="preserve">    </w:t>
      </w:r>
      <w:r w:rsidR="002D7E59">
        <w:rPr>
          <w:sz w:val="22"/>
          <w:szCs w:val="20"/>
          <w:lang w:val="uk-UA"/>
        </w:rPr>
        <w:t>Лариса БУНІНА</w:t>
      </w:r>
      <w:r w:rsidRPr="00B2000E">
        <w:rPr>
          <w:sz w:val="22"/>
          <w:szCs w:val="20"/>
          <w:lang w:val="uk-UA"/>
        </w:rPr>
        <w:t xml:space="preserve">   </w:t>
      </w:r>
      <w:r w:rsidRPr="00B2000E">
        <w:rPr>
          <w:sz w:val="22"/>
          <w:szCs w:val="20"/>
          <w:lang w:val="uk-UA"/>
        </w:rPr>
        <w:tab/>
      </w:r>
    </w:p>
    <w:p w:rsidR="00EF5438" w:rsidRDefault="002D7E59" w:rsidP="006E66CF">
      <w:pPr>
        <w:spacing w:line="276" w:lineRule="auto"/>
        <w:ind w:left="567"/>
        <w:jc w:val="both"/>
        <w:rPr>
          <w:sz w:val="22"/>
          <w:szCs w:val="20"/>
          <w:lang w:val="uk-UA"/>
        </w:rPr>
      </w:pPr>
      <w:r>
        <w:rPr>
          <w:sz w:val="22"/>
          <w:szCs w:val="20"/>
          <w:lang w:val="uk-UA"/>
        </w:rPr>
        <w:t xml:space="preserve">06 </w:t>
      </w:r>
      <w:r w:rsidR="00CB512E" w:rsidRPr="00B2000E">
        <w:rPr>
          <w:sz w:val="22"/>
          <w:szCs w:val="20"/>
          <w:lang w:val="uk-UA"/>
        </w:rPr>
        <w:t xml:space="preserve"> жовтня 202</w:t>
      </w:r>
      <w:r w:rsidR="00E0769D">
        <w:rPr>
          <w:sz w:val="22"/>
          <w:szCs w:val="20"/>
          <w:lang w:val="uk-UA"/>
        </w:rPr>
        <w:t>1</w:t>
      </w:r>
      <w:r w:rsidR="00CB512E" w:rsidRPr="00B2000E">
        <w:rPr>
          <w:sz w:val="22"/>
          <w:szCs w:val="20"/>
          <w:lang w:val="uk-UA"/>
        </w:rPr>
        <w:t xml:space="preserve"> р.</w:t>
      </w:r>
    </w:p>
    <w:p w:rsidR="00641DE5" w:rsidRDefault="00641DE5" w:rsidP="00641DE5">
      <w:pPr>
        <w:spacing w:line="360" w:lineRule="auto"/>
        <w:ind w:firstLine="6521"/>
        <w:rPr>
          <w:b/>
          <w:caps/>
          <w:sz w:val="22"/>
          <w:szCs w:val="20"/>
          <w:lang w:val="uk-UA"/>
        </w:rPr>
      </w:pPr>
    </w:p>
    <w:p w:rsidR="00641DE5" w:rsidRPr="00B2000E" w:rsidRDefault="00641DE5" w:rsidP="00641DE5">
      <w:pPr>
        <w:spacing w:line="360" w:lineRule="auto"/>
        <w:ind w:firstLine="6521"/>
        <w:rPr>
          <w:b/>
          <w:caps/>
          <w:sz w:val="22"/>
          <w:szCs w:val="20"/>
          <w:lang w:val="uk-UA"/>
        </w:rPr>
      </w:pPr>
      <w:r w:rsidRPr="00B2000E">
        <w:rPr>
          <w:b/>
          <w:caps/>
          <w:sz w:val="22"/>
          <w:szCs w:val="20"/>
          <w:lang w:val="uk-UA"/>
        </w:rPr>
        <w:t>Заявка</w:t>
      </w:r>
    </w:p>
    <w:p w:rsidR="00641DE5" w:rsidRPr="00B2000E" w:rsidRDefault="00641DE5" w:rsidP="00641DE5">
      <w:pPr>
        <w:jc w:val="center"/>
        <w:rPr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>на участь команди Донецько</w:t>
      </w:r>
      <w:r>
        <w:rPr>
          <w:sz w:val="22"/>
          <w:szCs w:val="20"/>
          <w:lang w:val="uk-UA"/>
        </w:rPr>
        <w:t>го</w:t>
      </w:r>
      <w:r w:rsidRPr="00B2000E">
        <w:rPr>
          <w:sz w:val="22"/>
          <w:szCs w:val="20"/>
          <w:lang w:val="uk-UA"/>
        </w:rPr>
        <w:t xml:space="preserve"> </w:t>
      </w:r>
      <w:r>
        <w:rPr>
          <w:sz w:val="22"/>
          <w:szCs w:val="20"/>
          <w:lang w:val="uk-UA"/>
        </w:rPr>
        <w:t>ліцею</w:t>
      </w:r>
      <w:r w:rsidRPr="00B2000E">
        <w:rPr>
          <w:sz w:val="22"/>
          <w:szCs w:val="20"/>
          <w:lang w:val="uk-UA"/>
        </w:rPr>
        <w:t xml:space="preserve"> №2</w:t>
      </w:r>
    </w:p>
    <w:p w:rsidR="00641DE5" w:rsidRPr="00B2000E" w:rsidRDefault="00641DE5" w:rsidP="00641DE5">
      <w:pPr>
        <w:jc w:val="center"/>
        <w:rPr>
          <w:b/>
          <w:sz w:val="22"/>
          <w:szCs w:val="20"/>
          <w:lang w:val="uk-UA"/>
        </w:rPr>
      </w:pPr>
      <w:r>
        <w:rPr>
          <w:sz w:val="22"/>
          <w:szCs w:val="20"/>
          <w:lang w:val="uk-UA"/>
        </w:rPr>
        <w:t>Донецької селищної ради Ізюмського району</w:t>
      </w:r>
      <w:r w:rsidRPr="00B2000E">
        <w:rPr>
          <w:sz w:val="22"/>
          <w:szCs w:val="20"/>
          <w:lang w:val="uk-UA"/>
        </w:rPr>
        <w:t xml:space="preserve"> Харківської області</w:t>
      </w:r>
    </w:p>
    <w:p w:rsidR="00641DE5" w:rsidRPr="00B2000E" w:rsidRDefault="00641DE5" w:rsidP="00641DE5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0"/>
          <w:lang w:val="uk-UA"/>
        </w:rPr>
      </w:pPr>
      <w:r>
        <w:rPr>
          <w:rFonts w:ascii="Times New Roman" w:hAnsi="Times New Roman"/>
          <w:b w:val="0"/>
          <w:sz w:val="22"/>
          <w:szCs w:val="20"/>
          <w:lang w:val="uk-UA"/>
        </w:rPr>
        <w:t>в ІІ</w:t>
      </w:r>
      <w:r w:rsidRPr="00B2000E">
        <w:rPr>
          <w:rFonts w:ascii="Times New Roman" w:hAnsi="Times New Roman"/>
          <w:b w:val="0"/>
          <w:sz w:val="22"/>
          <w:szCs w:val="20"/>
          <w:lang w:val="uk-UA"/>
        </w:rPr>
        <w:t xml:space="preserve"> етапі Всеукраїнської учнівської олімпіади </w:t>
      </w:r>
      <w:r>
        <w:rPr>
          <w:rFonts w:ascii="Times New Roman" w:hAnsi="Times New Roman"/>
          <w:b w:val="0"/>
          <w:sz w:val="22"/>
          <w:szCs w:val="20"/>
          <w:lang w:val="uk-UA"/>
        </w:rPr>
        <w:t>2021/2022навчального року</w:t>
      </w:r>
    </w:p>
    <w:p w:rsidR="00641DE5" w:rsidRPr="00B2000E" w:rsidRDefault="00641DE5" w:rsidP="00641DE5">
      <w:pPr>
        <w:jc w:val="center"/>
        <w:rPr>
          <w:sz w:val="22"/>
          <w:szCs w:val="20"/>
          <w:lang w:val="uk-UA"/>
        </w:rPr>
      </w:pPr>
      <w:r>
        <w:rPr>
          <w:sz w:val="22"/>
          <w:szCs w:val="20"/>
          <w:lang w:val="uk-UA"/>
        </w:rPr>
        <w:t xml:space="preserve">з </w:t>
      </w:r>
      <w:r>
        <w:rPr>
          <w:sz w:val="22"/>
          <w:szCs w:val="20"/>
          <w:u w:val="single"/>
          <w:lang w:val="uk-UA"/>
        </w:rPr>
        <w:t>екології</w:t>
      </w:r>
    </w:p>
    <w:p w:rsidR="00641DE5" w:rsidRPr="00B2000E" w:rsidRDefault="00641DE5" w:rsidP="00641DE5">
      <w:pPr>
        <w:ind w:firstLine="570"/>
        <w:jc w:val="both"/>
        <w:rPr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 xml:space="preserve">За рішенням </w:t>
      </w:r>
      <w:r>
        <w:rPr>
          <w:sz w:val="22"/>
          <w:szCs w:val="20"/>
          <w:lang w:val="uk-UA"/>
        </w:rPr>
        <w:t>оргкомітету і журі І</w:t>
      </w:r>
      <w:r w:rsidRPr="00B2000E">
        <w:rPr>
          <w:sz w:val="22"/>
          <w:szCs w:val="20"/>
          <w:lang w:val="uk-UA"/>
        </w:rPr>
        <w:t xml:space="preserve"> етапу </w:t>
      </w:r>
      <w:r>
        <w:rPr>
          <w:sz w:val="22"/>
          <w:szCs w:val="20"/>
          <w:lang w:val="uk-UA"/>
        </w:rPr>
        <w:t>Всеукраїнської олімпіади на ІІ</w:t>
      </w:r>
      <w:r w:rsidRPr="00B2000E">
        <w:rPr>
          <w:sz w:val="22"/>
          <w:szCs w:val="20"/>
          <w:lang w:val="uk-UA"/>
        </w:rPr>
        <w:t xml:space="preserve"> етап Всеукраїнської олімпіади направляються т</w:t>
      </w:r>
      <w:r>
        <w:rPr>
          <w:sz w:val="22"/>
          <w:szCs w:val="20"/>
          <w:lang w:val="uk-UA"/>
        </w:rPr>
        <w:t xml:space="preserve">акі учні-переможці І </w:t>
      </w:r>
      <w:r w:rsidRPr="00B2000E">
        <w:rPr>
          <w:sz w:val="22"/>
          <w:szCs w:val="20"/>
          <w:lang w:val="uk-UA"/>
        </w:rPr>
        <w:t xml:space="preserve"> етапу олімпіади:</w:t>
      </w:r>
    </w:p>
    <w:tbl>
      <w:tblPr>
        <w:tblW w:w="15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1827"/>
        <w:gridCol w:w="2142"/>
        <w:gridCol w:w="693"/>
        <w:gridCol w:w="992"/>
        <w:gridCol w:w="1568"/>
        <w:gridCol w:w="842"/>
        <w:gridCol w:w="1852"/>
        <w:gridCol w:w="888"/>
        <w:gridCol w:w="1867"/>
        <w:gridCol w:w="720"/>
        <w:gridCol w:w="1465"/>
      </w:tblGrid>
      <w:tr w:rsidR="00641DE5" w:rsidRPr="009A719B" w:rsidTr="00C06A78">
        <w:trPr>
          <w:cantSplit/>
          <w:trHeight w:val="453"/>
          <w:jc w:val="center"/>
        </w:trPr>
        <w:tc>
          <w:tcPr>
            <w:tcW w:w="745" w:type="dxa"/>
            <w:vMerge w:val="restart"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№</w:t>
            </w:r>
          </w:p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1827" w:type="dxa"/>
            <w:vMerge w:val="restart"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 xml:space="preserve">Прізвище, ім’я та </w:t>
            </w:r>
          </w:p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 xml:space="preserve"> по батькові учня</w:t>
            </w:r>
          </w:p>
        </w:tc>
        <w:tc>
          <w:tcPr>
            <w:tcW w:w="2142" w:type="dxa"/>
            <w:vMerge w:val="restart"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Повна назва закладу освіти</w:t>
            </w:r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Клас навчання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41DE5" w:rsidRPr="009A719B" w:rsidRDefault="00641DE5" w:rsidP="00293BEF">
            <w:pPr>
              <w:jc w:val="center"/>
              <w:rPr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Клас, за який буде виконувати завдання</w:t>
            </w:r>
          </w:p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на олімпіаді</w:t>
            </w:r>
          </w:p>
        </w:tc>
        <w:tc>
          <w:tcPr>
            <w:tcW w:w="1568" w:type="dxa"/>
            <w:vMerge w:val="restart"/>
            <w:vAlign w:val="center"/>
          </w:tcPr>
          <w:p w:rsidR="00641DE5" w:rsidRPr="009A719B" w:rsidRDefault="00641DE5" w:rsidP="00293BEF">
            <w:pPr>
              <w:jc w:val="center"/>
              <w:rPr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Профіль</w:t>
            </w:r>
          </w:p>
          <w:p w:rsidR="00641DE5" w:rsidRPr="009A719B" w:rsidRDefault="00641DE5" w:rsidP="00293BEF">
            <w:pPr>
              <w:ind w:left="-111" w:right="-108"/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навчання (поглиблене вивчення окремих предметів)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Місце, яке посів учасник на І етапі олімпіади</w:t>
            </w:r>
          </w:p>
        </w:tc>
        <w:tc>
          <w:tcPr>
            <w:tcW w:w="5327" w:type="dxa"/>
            <w:gridSpan w:val="4"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Дані про особу, яка підготувала учня до олімпіади</w:t>
            </w:r>
          </w:p>
        </w:tc>
        <w:tc>
          <w:tcPr>
            <w:tcW w:w="1465" w:type="dxa"/>
            <w:vMerge w:val="restart"/>
            <w:vAlign w:val="center"/>
          </w:tcPr>
          <w:p w:rsidR="00E70BB3" w:rsidRPr="00E70BB3" w:rsidRDefault="00E70BB3" w:rsidP="00E70BB3">
            <w:pPr>
              <w:jc w:val="center"/>
              <w:rPr>
                <w:sz w:val="22"/>
                <w:szCs w:val="22"/>
                <w:lang w:val="uk-UA"/>
              </w:rPr>
            </w:pPr>
            <w:r w:rsidRPr="00E70BB3">
              <w:rPr>
                <w:sz w:val="22"/>
                <w:szCs w:val="22"/>
                <w:lang w:val="uk-UA"/>
              </w:rPr>
              <w:t>Додаткова інформація</w:t>
            </w:r>
          </w:p>
          <w:p w:rsidR="00641DE5" w:rsidRPr="009A719B" w:rsidRDefault="00E70BB3" w:rsidP="00E70BB3">
            <w:pPr>
              <w:ind w:left="-157" w:right="-153" w:firstLine="157"/>
              <w:jc w:val="center"/>
              <w:rPr>
                <w:b/>
                <w:lang w:val="uk-UA"/>
              </w:rPr>
            </w:pPr>
            <w:r w:rsidRPr="00E70BB3">
              <w:rPr>
                <w:sz w:val="22"/>
                <w:szCs w:val="22"/>
                <w:lang w:val="uk-UA"/>
              </w:rPr>
              <w:t>(електронна адреса)</w:t>
            </w:r>
          </w:p>
        </w:tc>
      </w:tr>
      <w:tr w:rsidR="00641DE5" w:rsidRPr="009A719B" w:rsidTr="00C06A78">
        <w:trPr>
          <w:cantSplit/>
          <w:trHeight w:val="1716"/>
          <w:jc w:val="center"/>
        </w:trPr>
        <w:tc>
          <w:tcPr>
            <w:tcW w:w="745" w:type="dxa"/>
            <w:vMerge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27" w:type="dxa"/>
            <w:vMerge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2" w:type="dxa"/>
            <w:vMerge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8" w:type="dxa"/>
            <w:vMerge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2" w:type="dxa"/>
            <w:vMerge/>
            <w:textDirection w:val="btLr"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Прізвище, ім’я та</w:t>
            </w:r>
          </w:p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по батькові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Категорія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ВНЗ, який закінчив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Рік закінчення</w:t>
            </w:r>
          </w:p>
        </w:tc>
        <w:tc>
          <w:tcPr>
            <w:tcW w:w="1465" w:type="dxa"/>
            <w:vMerge/>
            <w:vAlign w:val="center"/>
          </w:tcPr>
          <w:p w:rsidR="00641DE5" w:rsidRPr="009A719B" w:rsidRDefault="00641DE5" w:rsidP="00293BEF">
            <w:pPr>
              <w:jc w:val="center"/>
              <w:rPr>
                <w:b/>
                <w:lang w:val="uk-UA"/>
              </w:rPr>
            </w:pPr>
          </w:p>
        </w:tc>
      </w:tr>
      <w:tr w:rsidR="00641DE5" w:rsidRPr="009A719B" w:rsidTr="00C06A7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E5" w:rsidRPr="009A719B" w:rsidRDefault="00641DE5" w:rsidP="00293BE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E5" w:rsidRPr="009A719B" w:rsidRDefault="00641DE5" w:rsidP="00293BE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Пивовар Станіслав Євгенович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E5" w:rsidRPr="009A719B" w:rsidRDefault="00641DE5" w:rsidP="00C830EA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E5" w:rsidRPr="009A719B" w:rsidRDefault="00641DE5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E5" w:rsidRPr="009A719B" w:rsidRDefault="00641DE5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E5" w:rsidRPr="009A719B" w:rsidRDefault="00C06A78" w:rsidP="00293BEF">
            <w:pPr>
              <w:ind w:right="-108" w:hanging="111"/>
              <w:jc w:val="center"/>
              <w:rPr>
                <w:lang w:val="uk-UA"/>
              </w:rPr>
            </w:pPr>
            <w:r>
              <w:rPr>
                <w:szCs w:val="20"/>
                <w:lang w:val="uk-UA"/>
              </w:rPr>
              <w:t>Профільне вивчення української мови та літератури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E5" w:rsidRPr="00330AC7" w:rsidRDefault="00641DE5" w:rsidP="00293B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E5" w:rsidRPr="005367A9" w:rsidRDefault="00641DE5" w:rsidP="00293BEF">
            <w:pPr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E5" w:rsidRPr="009A719B" w:rsidRDefault="00641DE5" w:rsidP="00293BEF">
            <w:pPr>
              <w:ind w:right="-61"/>
              <w:jc w:val="center"/>
              <w:rPr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E5" w:rsidRDefault="00641DE5" w:rsidP="00293BEF">
            <w:pPr>
              <w:ind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ХДПУ ім.</w:t>
            </w:r>
          </w:p>
          <w:p w:rsidR="00641DE5" w:rsidRPr="009A719B" w:rsidRDefault="00641DE5" w:rsidP="00293BEF">
            <w:pPr>
              <w:ind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Г.С. Сковороди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E5" w:rsidRPr="009A719B" w:rsidRDefault="00641DE5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E5" w:rsidRPr="009A719B" w:rsidRDefault="00641DE5" w:rsidP="00293BEF">
            <w:pPr>
              <w:jc w:val="center"/>
              <w:rPr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українська</w:t>
            </w:r>
          </w:p>
        </w:tc>
      </w:tr>
    </w:tbl>
    <w:p w:rsidR="00641DE5" w:rsidRDefault="00641DE5" w:rsidP="00641DE5">
      <w:pPr>
        <w:ind w:firstLine="570"/>
        <w:jc w:val="both"/>
        <w:rPr>
          <w:sz w:val="22"/>
          <w:szCs w:val="20"/>
          <w:lang w:val="uk-UA"/>
        </w:rPr>
      </w:pPr>
    </w:p>
    <w:p w:rsidR="00C06A78" w:rsidRDefault="00C06A78" w:rsidP="00641DE5">
      <w:pPr>
        <w:ind w:firstLine="570"/>
        <w:jc w:val="both"/>
        <w:rPr>
          <w:sz w:val="22"/>
          <w:szCs w:val="20"/>
          <w:lang w:val="uk-UA"/>
        </w:rPr>
      </w:pPr>
    </w:p>
    <w:p w:rsidR="00641DE5" w:rsidRPr="00B2000E" w:rsidRDefault="00641DE5" w:rsidP="00641DE5">
      <w:pPr>
        <w:ind w:firstLine="570"/>
        <w:jc w:val="both"/>
        <w:rPr>
          <w:b/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 xml:space="preserve">Керівником команди призначено </w:t>
      </w:r>
      <w:r>
        <w:rPr>
          <w:sz w:val="22"/>
          <w:szCs w:val="20"/>
          <w:lang w:val="uk-UA"/>
        </w:rPr>
        <w:t>______________________________</w:t>
      </w:r>
    </w:p>
    <w:p w:rsidR="00641DE5" w:rsidRPr="00B2000E" w:rsidRDefault="00641DE5" w:rsidP="00641DE5">
      <w:pPr>
        <w:jc w:val="both"/>
        <w:rPr>
          <w:sz w:val="22"/>
          <w:szCs w:val="20"/>
          <w:lang w:val="uk-UA"/>
        </w:rPr>
      </w:pPr>
    </w:p>
    <w:p w:rsidR="00641DE5" w:rsidRPr="00B2000E" w:rsidRDefault="00641DE5" w:rsidP="00641DE5">
      <w:pPr>
        <w:spacing w:line="360" w:lineRule="auto"/>
        <w:ind w:left="567"/>
        <w:jc w:val="both"/>
        <w:rPr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 xml:space="preserve">Директор </w:t>
      </w:r>
      <w:r>
        <w:rPr>
          <w:sz w:val="22"/>
          <w:szCs w:val="20"/>
          <w:lang w:val="uk-UA"/>
        </w:rPr>
        <w:t xml:space="preserve">ліцею  </w:t>
      </w:r>
      <w:r w:rsidRPr="00B2000E">
        <w:rPr>
          <w:sz w:val="22"/>
          <w:szCs w:val="20"/>
          <w:lang w:val="uk-UA"/>
        </w:rPr>
        <w:tab/>
        <w:t xml:space="preserve">                                                                                           Олена СОБКІВ          </w:t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</w:p>
    <w:p w:rsidR="00641DE5" w:rsidRPr="00B2000E" w:rsidRDefault="00641DE5" w:rsidP="00641DE5">
      <w:pPr>
        <w:spacing w:line="360" w:lineRule="auto"/>
        <w:ind w:left="567"/>
        <w:jc w:val="both"/>
        <w:rPr>
          <w:b/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 xml:space="preserve">Голова оргкомітету олімпіади                                                                               Галина АНДРІЙЧУК            </w:t>
      </w:r>
    </w:p>
    <w:p w:rsidR="00641DE5" w:rsidRPr="00B2000E" w:rsidRDefault="00641DE5" w:rsidP="00641DE5">
      <w:pPr>
        <w:spacing w:line="360" w:lineRule="auto"/>
        <w:ind w:left="567"/>
        <w:jc w:val="both"/>
        <w:rPr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>Голова журі олімпіади</w:t>
      </w:r>
      <w:r w:rsidRPr="00B2000E">
        <w:rPr>
          <w:sz w:val="22"/>
          <w:szCs w:val="20"/>
          <w:lang w:val="uk-UA"/>
        </w:rPr>
        <w:tab/>
        <w:t xml:space="preserve">                                                                                              </w:t>
      </w:r>
      <w:r w:rsidR="00C06A78">
        <w:rPr>
          <w:sz w:val="22"/>
          <w:szCs w:val="20"/>
          <w:lang w:val="uk-UA"/>
        </w:rPr>
        <w:t xml:space="preserve">    </w:t>
      </w:r>
      <w:r w:rsidRPr="00B2000E">
        <w:rPr>
          <w:sz w:val="22"/>
          <w:szCs w:val="20"/>
          <w:lang w:val="uk-UA"/>
        </w:rPr>
        <w:t xml:space="preserve"> </w:t>
      </w:r>
      <w:r>
        <w:rPr>
          <w:sz w:val="22"/>
          <w:szCs w:val="20"/>
          <w:lang w:val="uk-UA"/>
        </w:rPr>
        <w:t>Лариса БУНІНА</w:t>
      </w:r>
      <w:r w:rsidRPr="00B2000E">
        <w:rPr>
          <w:sz w:val="22"/>
          <w:szCs w:val="20"/>
          <w:lang w:val="uk-UA"/>
        </w:rPr>
        <w:t xml:space="preserve"> </w:t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</w:p>
    <w:p w:rsidR="00641DE5" w:rsidRPr="00B2000E" w:rsidRDefault="00641DE5" w:rsidP="00641DE5">
      <w:pPr>
        <w:spacing w:line="276" w:lineRule="auto"/>
        <w:ind w:left="567"/>
        <w:jc w:val="both"/>
        <w:rPr>
          <w:b/>
          <w:lang w:val="uk-UA"/>
        </w:rPr>
      </w:pPr>
      <w:r>
        <w:rPr>
          <w:sz w:val="22"/>
          <w:szCs w:val="20"/>
          <w:lang w:val="uk-UA"/>
        </w:rPr>
        <w:t>06</w:t>
      </w:r>
      <w:r w:rsidRPr="00B2000E">
        <w:rPr>
          <w:sz w:val="22"/>
          <w:szCs w:val="20"/>
          <w:lang w:val="uk-UA"/>
        </w:rPr>
        <w:t xml:space="preserve"> жовтня 202</w:t>
      </w:r>
      <w:r>
        <w:rPr>
          <w:sz w:val="22"/>
          <w:szCs w:val="20"/>
          <w:lang w:val="uk-UA"/>
        </w:rPr>
        <w:t>1</w:t>
      </w:r>
      <w:r w:rsidRPr="00B2000E">
        <w:rPr>
          <w:sz w:val="22"/>
          <w:szCs w:val="20"/>
          <w:lang w:val="uk-UA"/>
        </w:rPr>
        <w:t xml:space="preserve"> р.</w:t>
      </w:r>
    </w:p>
    <w:p w:rsidR="00641DE5" w:rsidRPr="00B2000E" w:rsidRDefault="00641DE5" w:rsidP="00641DE5">
      <w:pPr>
        <w:spacing w:line="276" w:lineRule="auto"/>
        <w:ind w:left="567"/>
        <w:jc w:val="both"/>
        <w:rPr>
          <w:sz w:val="20"/>
          <w:lang w:val="uk-UA"/>
        </w:rPr>
      </w:pPr>
    </w:p>
    <w:sectPr w:rsidR="00641DE5" w:rsidRPr="00B2000E" w:rsidSect="00C830EA">
      <w:pgSz w:w="16838" w:h="11906" w:orient="landscape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433"/>
    <w:multiLevelType w:val="hybridMultilevel"/>
    <w:tmpl w:val="40682FF0"/>
    <w:lvl w:ilvl="0" w:tplc="AE2C820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42DD4"/>
    <w:multiLevelType w:val="hybridMultilevel"/>
    <w:tmpl w:val="EA8A58F6"/>
    <w:lvl w:ilvl="0" w:tplc="AE2C8202">
      <w:start w:val="1"/>
      <w:numFmt w:val="decimal"/>
      <w:lvlText w:val="%1."/>
      <w:lvlJc w:val="left"/>
      <w:pPr>
        <w:ind w:left="83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49D70FA3"/>
    <w:multiLevelType w:val="hybridMultilevel"/>
    <w:tmpl w:val="2AD6DDD0"/>
    <w:lvl w:ilvl="0" w:tplc="12803CDC">
      <w:start w:val="1"/>
      <w:numFmt w:val="decimal"/>
      <w:lvlText w:val="%1."/>
      <w:lvlJc w:val="left"/>
      <w:pPr>
        <w:ind w:left="833" w:hanging="8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4E7A6DA8"/>
    <w:multiLevelType w:val="hybridMultilevel"/>
    <w:tmpl w:val="4378A5FA"/>
    <w:lvl w:ilvl="0" w:tplc="AE2C8202">
      <w:start w:val="1"/>
      <w:numFmt w:val="decimal"/>
      <w:lvlText w:val="%1."/>
      <w:lvlJc w:val="left"/>
      <w:pPr>
        <w:ind w:left="83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7B332BF0"/>
    <w:multiLevelType w:val="hybridMultilevel"/>
    <w:tmpl w:val="40682FF0"/>
    <w:lvl w:ilvl="0" w:tplc="AE2C820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A6E61"/>
    <w:multiLevelType w:val="hybridMultilevel"/>
    <w:tmpl w:val="40682FF0"/>
    <w:lvl w:ilvl="0" w:tplc="AE2C820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E299E"/>
    <w:rsid w:val="0000032B"/>
    <w:rsid w:val="00005507"/>
    <w:rsid w:val="000057EA"/>
    <w:rsid w:val="0000669B"/>
    <w:rsid w:val="00011839"/>
    <w:rsid w:val="00034D6C"/>
    <w:rsid w:val="000407FA"/>
    <w:rsid w:val="00052F19"/>
    <w:rsid w:val="00061D7A"/>
    <w:rsid w:val="0007687A"/>
    <w:rsid w:val="00085BD1"/>
    <w:rsid w:val="000872B7"/>
    <w:rsid w:val="00092B4C"/>
    <w:rsid w:val="000A14B5"/>
    <w:rsid w:val="000A5FC5"/>
    <w:rsid w:val="000B6676"/>
    <w:rsid w:val="000C0996"/>
    <w:rsid w:val="000E11A7"/>
    <w:rsid w:val="000E6D9C"/>
    <w:rsid w:val="000F5BC3"/>
    <w:rsid w:val="000F7366"/>
    <w:rsid w:val="00122025"/>
    <w:rsid w:val="00127D34"/>
    <w:rsid w:val="00141AB2"/>
    <w:rsid w:val="001614F1"/>
    <w:rsid w:val="001A55F5"/>
    <w:rsid w:val="001B742F"/>
    <w:rsid w:val="001C5194"/>
    <w:rsid w:val="001C7F45"/>
    <w:rsid w:val="001D1299"/>
    <w:rsid w:val="00234A0A"/>
    <w:rsid w:val="0024548C"/>
    <w:rsid w:val="002515D5"/>
    <w:rsid w:val="00263F28"/>
    <w:rsid w:val="0026752B"/>
    <w:rsid w:val="00285111"/>
    <w:rsid w:val="00286563"/>
    <w:rsid w:val="00297133"/>
    <w:rsid w:val="002A3C1F"/>
    <w:rsid w:val="002B203C"/>
    <w:rsid w:val="002C7313"/>
    <w:rsid w:val="002D651E"/>
    <w:rsid w:val="002D799D"/>
    <w:rsid w:val="002D7E59"/>
    <w:rsid w:val="00306D67"/>
    <w:rsid w:val="003217A8"/>
    <w:rsid w:val="003233A6"/>
    <w:rsid w:val="00327E05"/>
    <w:rsid w:val="00330AC7"/>
    <w:rsid w:val="00367EF6"/>
    <w:rsid w:val="00397F41"/>
    <w:rsid w:val="003B37A1"/>
    <w:rsid w:val="003C5F52"/>
    <w:rsid w:val="00416583"/>
    <w:rsid w:val="004304ED"/>
    <w:rsid w:val="00446091"/>
    <w:rsid w:val="00482DDF"/>
    <w:rsid w:val="004B465E"/>
    <w:rsid w:val="004B715A"/>
    <w:rsid w:val="004D069B"/>
    <w:rsid w:val="004D72CD"/>
    <w:rsid w:val="004E6FE1"/>
    <w:rsid w:val="004E7CD4"/>
    <w:rsid w:val="004F0D3D"/>
    <w:rsid w:val="004F3E4C"/>
    <w:rsid w:val="005117BB"/>
    <w:rsid w:val="0052559F"/>
    <w:rsid w:val="0053475E"/>
    <w:rsid w:val="005367A9"/>
    <w:rsid w:val="0057549F"/>
    <w:rsid w:val="00597F15"/>
    <w:rsid w:val="005B4962"/>
    <w:rsid w:val="005D291F"/>
    <w:rsid w:val="005D4758"/>
    <w:rsid w:val="005E642E"/>
    <w:rsid w:val="005E745C"/>
    <w:rsid w:val="00600573"/>
    <w:rsid w:val="0060383E"/>
    <w:rsid w:val="0060487D"/>
    <w:rsid w:val="006049CE"/>
    <w:rsid w:val="0061056A"/>
    <w:rsid w:val="00621846"/>
    <w:rsid w:val="00622863"/>
    <w:rsid w:val="00641DE5"/>
    <w:rsid w:val="00645F5C"/>
    <w:rsid w:val="006574D6"/>
    <w:rsid w:val="00663B62"/>
    <w:rsid w:val="00666A6D"/>
    <w:rsid w:val="00667812"/>
    <w:rsid w:val="00675DB5"/>
    <w:rsid w:val="006C4E75"/>
    <w:rsid w:val="006D1502"/>
    <w:rsid w:val="006E66CF"/>
    <w:rsid w:val="007007A2"/>
    <w:rsid w:val="0070107B"/>
    <w:rsid w:val="00732392"/>
    <w:rsid w:val="00740ADE"/>
    <w:rsid w:val="00742F2F"/>
    <w:rsid w:val="00743A22"/>
    <w:rsid w:val="007839B1"/>
    <w:rsid w:val="0078418B"/>
    <w:rsid w:val="007A0633"/>
    <w:rsid w:val="007A519E"/>
    <w:rsid w:val="007C1937"/>
    <w:rsid w:val="007C1E65"/>
    <w:rsid w:val="00801229"/>
    <w:rsid w:val="00807D9E"/>
    <w:rsid w:val="00815C22"/>
    <w:rsid w:val="0086225D"/>
    <w:rsid w:val="008936B0"/>
    <w:rsid w:val="008D2333"/>
    <w:rsid w:val="008E19EE"/>
    <w:rsid w:val="008E1EC2"/>
    <w:rsid w:val="0091227D"/>
    <w:rsid w:val="00921766"/>
    <w:rsid w:val="00936FAF"/>
    <w:rsid w:val="0099068E"/>
    <w:rsid w:val="009A1146"/>
    <w:rsid w:val="009A624E"/>
    <w:rsid w:val="009A719B"/>
    <w:rsid w:val="009A7A27"/>
    <w:rsid w:val="009B2DD5"/>
    <w:rsid w:val="009B4D8F"/>
    <w:rsid w:val="009D044A"/>
    <w:rsid w:val="009D1338"/>
    <w:rsid w:val="009E01E2"/>
    <w:rsid w:val="009E4EE4"/>
    <w:rsid w:val="00A00B38"/>
    <w:rsid w:val="00A13AC5"/>
    <w:rsid w:val="00A155A9"/>
    <w:rsid w:val="00A15764"/>
    <w:rsid w:val="00A20895"/>
    <w:rsid w:val="00A22D62"/>
    <w:rsid w:val="00A34795"/>
    <w:rsid w:val="00A35C71"/>
    <w:rsid w:val="00A40E43"/>
    <w:rsid w:val="00A443CE"/>
    <w:rsid w:val="00A62247"/>
    <w:rsid w:val="00A76517"/>
    <w:rsid w:val="00A805E7"/>
    <w:rsid w:val="00AA6B43"/>
    <w:rsid w:val="00AB4A3B"/>
    <w:rsid w:val="00AB7284"/>
    <w:rsid w:val="00AD795C"/>
    <w:rsid w:val="00AE0B30"/>
    <w:rsid w:val="00AF1757"/>
    <w:rsid w:val="00B011C3"/>
    <w:rsid w:val="00B11F38"/>
    <w:rsid w:val="00B2000E"/>
    <w:rsid w:val="00B435CF"/>
    <w:rsid w:val="00B5342B"/>
    <w:rsid w:val="00B649EE"/>
    <w:rsid w:val="00B66D48"/>
    <w:rsid w:val="00B71587"/>
    <w:rsid w:val="00B81D96"/>
    <w:rsid w:val="00B9086C"/>
    <w:rsid w:val="00BB4A51"/>
    <w:rsid w:val="00BF3B73"/>
    <w:rsid w:val="00C06A78"/>
    <w:rsid w:val="00C239CB"/>
    <w:rsid w:val="00C2438A"/>
    <w:rsid w:val="00C5282D"/>
    <w:rsid w:val="00C830EA"/>
    <w:rsid w:val="00CB2EF3"/>
    <w:rsid w:val="00CB512E"/>
    <w:rsid w:val="00CB76C4"/>
    <w:rsid w:val="00CC0C59"/>
    <w:rsid w:val="00D06E0E"/>
    <w:rsid w:val="00D33855"/>
    <w:rsid w:val="00D41C99"/>
    <w:rsid w:val="00D474C5"/>
    <w:rsid w:val="00D7058B"/>
    <w:rsid w:val="00D731C9"/>
    <w:rsid w:val="00D93420"/>
    <w:rsid w:val="00DD29E0"/>
    <w:rsid w:val="00E070F9"/>
    <w:rsid w:val="00E0769D"/>
    <w:rsid w:val="00E321C2"/>
    <w:rsid w:val="00E4100E"/>
    <w:rsid w:val="00E56A53"/>
    <w:rsid w:val="00E61C40"/>
    <w:rsid w:val="00E639A7"/>
    <w:rsid w:val="00E66C92"/>
    <w:rsid w:val="00E70BB3"/>
    <w:rsid w:val="00EA5B1B"/>
    <w:rsid w:val="00ED1D77"/>
    <w:rsid w:val="00EE126A"/>
    <w:rsid w:val="00EE1839"/>
    <w:rsid w:val="00EE299E"/>
    <w:rsid w:val="00EF3661"/>
    <w:rsid w:val="00EF5438"/>
    <w:rsid w:val="00EF7B31"/>
    <w:rsid w:val="00F61FD5"/>
    <w:rsid w:val="00F638F7"/>
    <w:rsid w:val="00F752B0"/>
    <w:rsid w:val="00F76C0C"/>
    <w:rsid w:val="00F7729D"/>
    <w:rsid w:val="00F84822"/>
    <w:rsid w:val="00F934A9"/>
    <w:rsid w:val="00FB7DE5"/>
    <w:rsid w:val="00FC6A16"/>
    <w:rsid w:val="00FD1A03"/>
    <w:rsid w:val="00FE5D07"/>
    <w:rsid w:val="00FF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29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9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EE299E"/>
    <w:pPr>
      <w:spacing w:after="120"/>
    </w:pPr>
    <w:rPr>
      <w:b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EE299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F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F3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C4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6DAE7-C3EC-46B1-A7A3-3D7B5BA2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29</cp:revision>
  <cp:lastPrinted>2018-11-01T10:59:00Z</cp:lastPrinted>
  <dcterms:created xsi:type="dcterms:W3CDTF">2020-10-23T09:12:00Z</dcterms:created>
  <dcterms:modified xsi:type="dcterms:W3CDTF">2021-10-20T10:40:00Z</dcterms:modified>
</cp:coreProperties>
</file>